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Default="00CF00C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446E0">
        <w:rPr>
          <w:rFonts w:ascii="Times New Roman" w:hAnsi="Times New Roman" w:cs="Times New Roman"/>
          <w:sz w:val="28"/>
          <w:szCs w:val="28"/>
        </w:rPr>
        <w:t>8</w:t>
      </w:r>
    </w:p>
    <w:p w:rsidR="00E446E0" w:rsidRPr="00CF00C0" w:rsidRDefault="00E446E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F0257" w:rsidRDefault="00CF00C0" w:rsidP="00CF0257">
      <w:pPr>
        <w:spacing w:after="0" w:line="240" w:lineRule="auto"/>
        <w:ind w:left="397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к </w:t>
      </w:r>
      <w:r w:rsidR="00CF0257">
        <w:rPr>
          <w:rFonts w:ascii="Times New Roman" w:hAnsi="Times New Roman" w:cs="Times New Roman"/>
          <w:sz w:val="28"/>
          <w:szCs w:val="28"/>
        </w:rPr>
        <w:t xml:space="preserve">Порядку размещения  </w:t>
      </w:r>
    </w:p>
    <w:p w:rsidR="00CF0257" w:rsidRDefault="00CF0257" w:rsidP="00CF025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CF0257" w:rsidRDefault="00CF0257" w:rsidP="00CF0257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</w:p>
    <w:p w:rsidR="00CF0257" w:rsidRDefault="00CF0257" w:rsidP="00CF0257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01B26" w:rsidRPr="00CF00C0" w:rsidRDefault="00CF0257" w:rsidP="00CF025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257" w:rsidRDefault="00CF0257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960AF" w:rsidRPr="005A43AE" w:rsidRDefault="009960AF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Разрешение на право размещения </w:t>
      </w:r>
      <w:proofErr w:type="gramStart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</w:t>
      </w:r>
      <w:r w:rsidR="00CF02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ых</w:t>
      </w:r>
      <w:proofErr w:type="gramEnd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982EE4" w:rsidRDefault="00CF0257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торговых объектов</w:t>
      </w:r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01B26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культурных,</w:t>
      </w:r>
    </w:p>
    <w:p w:rsidR="00982EE4" w:rsidRDefault="00E01B26" w:rsidP="00E446E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праздничных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иных </w:t>
      </w: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мероприятий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7D74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носящий краткосрочный характер</w:t>
      </w:r>
    </w:p>
    <w:p w:rsidR="00CF0257" w:rsidRPr="005A43AE" w:rsidRDefault="00CF0257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658C" w:rsidRPr="00E01B26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«____» _____________ 20 ___ г.  № ________________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982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мероприятия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(даты, предполагаемые для организации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bscript"/>
          <w:lang w:eastAsia="ru-RU"/>
        </w:rPr>
        <w:t>(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наименование юридического лица или фамилия и инициалы индивидуального предпринимателя)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Выдается разрешение на право размещения __________________________________________________________________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объекта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(ассортимент товара, предусмотренный к реализации)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адресу 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(адрес размещения торгового объекта)</w:t>
      </w:r>
    </w:p>
    <w:p w:rsidR="00CF0257" w:rsidRPr="00725C24" w:rsidRDefault="00CF0257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2EE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proofErr w:type="spellStart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Брюховецкого</w:t>
      </w:r>
      <w:proofErr w:type="spellEnd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сельского</w:t>
      </w:r>
      <w:proofErr w:type="gramEnd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170AC" w:rsidRPr="00725C24" w:rsidRDefault="00982EE4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оселения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170AC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Брюховецкого</w:t>
      </w:r>
      <w:proofErr w:type="spellEnd"/>
      <w:r w:rsidR="007170AC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7170AC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_________      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(подпись)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</w:t>
      </w:r>
      <w:r w:rsidR="00CF025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(расшифровка подписи)</w:t>
      </w: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2EE4" w:rsidRDefault="00982EE4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0291" w:rsidRPr="00725C24" w:rsidRDefault="003A0291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  <w:proofErr w:type="spell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proofErr w:type="gram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поселения </w:t>
      </w:r>
      <w:proofErr w:type="spell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начальник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отдела по социальным вопросам, торговле,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взаимодействию с общественностью </w:t>
      </w:r>
    </w:p>
    <w:p w:rsidR="00797466" w:rsidRPr="00725C24" w:rsidRDefault="00AC658C" w:rsidP="001E79C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правоохранительными органами                                              </w:t>
      </w:r>
      <w:r w:rsidR="00E44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446E0">
        <w:rPr>
          <w:rFonts w:ascii="Times New Roman" w:hAnsi="Times New Roman" w:cs="Times New Roman"/>
          <w:color w:val="000000" w:themeColor="text1"/>
          <w:sz w:val="28"/>
          <w:szCs w:val="28"/>
        </w:rPr>
        <w:t>С.А. </w:t>
      </w:r>
      <w:proofErr w:type="spellStart"/>
      <w:r w:rsidR="00E446E0">
        <w:rPr>
          <w:rFonts w:ascii="Times New Roman" w:hAnsi="Times New Roman" w:cs="Times New Roman"/>
          <w:color w:val="000000" w:themeColor="text1"/>
          <w:sz w:val="28"/>
          <w:szCs w:val="28"/>
        </w:rPr>
        <w:t>Дашивец</w:t>
      </w:r>
      <w:proofErr w:type="spellEnd"/>
    </w:p>
    <w:sectPr w:rsidR="00797466" w:rsidRPr="00725C24" w:rsidSect="006C51E3">
      <w:headerReference w:type="default" r:id="rId6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042" w:rsidRDefault="00032042" w:rsidP="00AC658C">
      <w:pPr>
        <w:spacing w:after="0" w:line="240" w:lineRule="auto"/>
      </w:pPr>
      <w:r>
        <w:separator/>
      </w:r>
    </w:p>
  </w:endnote>
  <w:endnote w:type="continuationSeparator" w:id="0">
    <w:p w:rsidR="00032042" w:rsidRDefault="00032042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042" w:rsidRDefault="00032042" w:rsidP="00AC658C">
      <w:pPr>
        <w:spacing w:after="0" w:line="240" w:lineRule="auto"/>
      </w:pPr>
      <w:r>
        <w:separator/>
      </w:r>
    </w:p>
  </w:footnote>
  <w:footnote w:type="continuationSeparator" w:id="0">
    <w:p w:rsidR="00032042" w:rsidRDefault="00032042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DE68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6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Default="00AC6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32042"/>
    <w:rsid w:val="00156896"/>
    <w:rsid w:val="001735AC"/>
    <w:rsid w:val="001E79C2"/>
    <w:rsid w:val="00294897"/>
    <w:rsid w:val="002B558B"/>
    <w:rsid w:val="00380320"/>
    <w:rsid w:val="003A0291"/>
    <w:rsid w:val="003B75B1"/>
    <w:rsid w:val="005613C5"/>
    <w:rsid w:val="00595A4D"/>
    <w:rsid w:val="005A43AE"/>
    <w:rsid w:val="005A6D43"/>
    <w:rsid w:val="005D78D8"/>
    <w:rsid w:val="006372E9"/>
    <w:rsid w:val="00677E7A"/>
    <w:rsid w:val="00691B6A"/>
    <w:rsid w:val="006A0611"/>
    <w:rsid w:val="006C51E3"/>
    <w:rsid w:val="007170AC"/>
    <w:rsid w:val="00725C24"/>
    <w:rsid w:val="00797466"/>
    <w:rsid w:val="007D748A"/>
    <w:rsid w:val="008A362C"/>
    <w:rsid w:val="008E6558"/>
    <w:rsid w:val="009819E6"/>
    <w:rsid w:val="00982EE4"/>
    <w:rsid w:val="009960AF"/>
    <w:rsid w:val="00A51BAD"/>
    <w:rsid w:val="00AC1927"/>
    <w:rsid w:val="00AC658C"/>
    <w:rsid w:val="00B2540A"/>
    <w:rsid w:val="00B46962"/>
    <w:rsid w:val="00C74D29"/>
    <w:rsid w:val="00CF00C0"/>
    <w:rsid w:val="00CF0257"/>
    <w:rsid w:val="00DE68DF"/>
    <w:rsid w:val="00E01B26"/>
    <w:rsid w:val="00E446E0"/>
    <w:rsid w:val="00E8538C"/>
    <w:rsid w:val="00E87DC0"/>
    <w:rsid w:val="00ED3CA4"/>
    <w:rsid w:val="00F508F1"/>
    <w:rsid w:val="00F7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8</cp:revision>
  <cp:lastPrinted>2021-01-28T12:10:00Z</cp:lastPrinted>
  <dcterms:created xsi:type="dcterms:W3CDTF">2019-05-20T15:37:00Z</dcterms:created>
  <dcterms:modified xsi:type="dcterms:W3CDTF">2021-01-28T12:10:00Z</dcterms:modified>
</cp:coreProperties>
</file>